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B4" w:rsidRPr="00C44C64" w:rsidRDefault="001F13B4" w:rsidP="001F1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Ενημέρωση φοιτητών και φοιτητριών</w:t>
      </w:r>
      <w:r w:rsidR="00506327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 που είναι στο 3ο έτος φοίτησης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 </w:t>
      </w:r>
      <w:r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για τις δηλώσεις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 μαθημάτων για το χειμερινό εξ</w:t>
      </w:r>
      <w:r w:rsidR="00506327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άμηνο του ακαδημαϊκού έτους 2022-2023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 σ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l-GR"/>
        </w:rPr>
        <w:t>το Πρόγραμμα Μεταπτυχιακών Σπουδών (ΠΜΣ) «Ιστορία και Φιλοσοφία της Επιστήμης και της Τεχνολογίας»</w:t>
      </w:r>
      <w:r w:rsidRPr="00C44C64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GB"/>
        </w:rPr>
        <w:t> </w:t>
      </w:r>
    </w:p>
    <w:p w:rsidR="00506327" w:rsidRDefault="001F13B4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Οι </w:t>
      </w:r>
      <w:r w:rsidRPr="00C44C64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 xml:space="preserve">δηλώσεις μαθημάτων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στο Πρόγραμμα Μεταπτυχιακών Σπουδών </w:t>
      </w:r>
      <w:r w:rsidRPr="00C44C64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«Ιστορία και Φιλοσοφία της Επιστήμης και της Τεχνολογίας»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θα πραγματοποιηθούν ηλεκτρονικά </w:t>
      </w: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 xml:space="preserve">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από τη </w:t>
      </w:r>
      <w:r w:rsidR="00506327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Τρίτη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="00506327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1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="00506327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Νοεμβρίου 2022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έως και τη</w:t>
      </w:r>
      <w:r w:rsidR="00506327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ν Πέμπτη 10 Νοεμβρίου 2022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στο ακόλουθο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val="en-US" w:eastAsia="en-GB"/>
        </w:rPr>
        <w:t>email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: </w:t>
      </w:r>
      <w:hyperlink r:id="rId4" w:history="1"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elsavva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@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phs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.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uoa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.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gr</w:t>
        </w:r>
      </w:hyperlink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</w:p>
    <w:p w:rsidR="001F13B4" w:rsidRPr="00C44C64" w:rsidRDefault="001F13B4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bookmarkStart w:id="0" w:name="_GoBack"/>
      <w:bookmarkEnd w:id="0"/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Επισυνάπτεται το έντυπο δήλωσης.</w:t>
      </w:r>
    </w:p>
    <w:p w:rsidR="002D2C83" w:rsidRDefault="002D2C83"/>
    <w:sectPr w:rsidR="002D2C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B4"/>
    <w:rsid w:val="001F13B4"/>
    <w:rsid w:val="002D2C83"/>
    <w:rsid w:val="0050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04DD6-3394-4689-B8AE-D8B06CEA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1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savva@phs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2</cp:revision>
  <dcterms:created xsi:type="dcterms:W3CDTF">2021-11-02T10:15:00Z</dcterms:created>
  <dcterms:modified xsi:type="dcterms:W3CDTF">2022-10-31T11:31:00Z</dcterms:modified>
</cp:coreProperties>
</file>